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D4D8B" w14:textId="1FE96AB1" w:rsidR="004C64E1" w:rsidRDefault="00123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науки 2020 (17-18 октября)</w:t>
      </w:r>
    </w:p>
    <w:p w14:paraId="13F49595" w14:textId="50A70EC0" w:rsidR="001231C4" w:rsidRPr="00063D6F" w:rsidRDefault="00063D6F">
      <w:pPr>
        <w:rPr>
          <w:rFonts w:ascii="Times New Roman" w:hAnsi="Times New Roman" w:cs="Times New Roman"/>
          <w:b/>
          <w:sz w:val="24"/>
          <w:szCs w:val="24"/>
        </w:rPr>
      </w:pPr>
      <w:r w:rsidRPr="00063D6F">
        <w:rPr>
          <w:rFonts w:ascii="Times New Roman" w:hAnsi="Times New Roman" w:cs="Times New Roman"/>
          <w:b/>
          <w:sz w:val="24"/>
          <w:szCs w:val="24"/>
        </w:rPr>
        <w:t>Академия биологии и биотехнологии им. Д.И. Ивановского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62"/>
        <w:gridCol w:w="1043"/>
        <w:gridCol w:w="992"/>
        <w:gridCol w:w="5948"/>
      </w:tblGrid>
      <w:tr w:rsidR="001231C4" w14:paraId="6C255B09" w14:textId="77777777" w:rsidTr="007F4F05">
        <w:tc>
          <w:tcPr>
            <w:tcW w:w="1362" w:type="dxa"/>
          </w:tcPr>
          <w:p w14:paraId="10706550" w14:textId="77777777" w:rsidR="001231C4" w:rsidRDefault="0012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043" w:type="dxa"/>
          </w:tcPr>
          <w:p w14:paraId="42EB7039" w14:textId="77777777" w:rsidR="001231C4" w:rsidRDefault="0012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5D3D2375" w14:textId="77777777" w:rsidR="001231C4" w:rsidRDefault="0012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948" w:type="dxa"/>
          </w:tcPr>
          <w:p w14:paraId="0D8616CC" w14:textId="77777777" w:rsidR="001231C4" w:rsidRPr="001231C4" w:rsidRDefault="001231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</w:tc>
      </w:tr>
      <w:tr w:rsidR="00063D6F" w14:paraId="560F168D" w14:textId="77777777" w:rsidTr="007F4F05">
        <w:tc>
          <w:tcPr>
            <w:tcW w:w="1362" w:type="dxa"/>
          </w:tcPr>
          <w:p w14:paraId="70225AAF" w14:textId="1F5EC9A7" w:rsidR="00063D6F" w:rsidRDefault="5A9B70AE" w:rsidP="1CC6DC1E">
            <w:pPr>
              <w:spacing w:line="259" w:lineRule="auto"/>
            </w:pPr>
            <w:r w:rsidRPr="1CC6DC1E">
              <w:rPr>
                <w:b/>
                <w:bCs/>
              </w:rPr>
              <w:t>Десант здоровья</w:t>
            </w:r>
            <w:r>
              <w:t xml:space="preserve"> (</w:t>
            </w:r>
            <w:proofErr w:type="spellStart"/>
            <w:r>
              <w:t>психо</w:t>
            </w:r>
            <w:proofErr w:type="spellEnd"/>
            <w:r>
              <w:t>-физиологическое тестирование)</w:t>
            </w:r>
          </w:p>
        </w:tc>
        <w:tc>
          <w:tcPr>
            <w:tcW w:w="1043" w:type="dxa"/>
          </w:tcPr>
          <w:p w14:paraId="70FDD37F" w14:textId="70E040E2" w:rsidR="00063D6F" w:rsidRDefault="11A5C1A0" w:rsidP="0006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C6DC1E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992" w:type="dxa"/>
          </w:tcPr>
          <w:p w14:paraId="54A7ACF1" w14:textId="2D351A13" w:rsidR="00063D6F" w:rsidRDefault="11A5C1A0" w:rsidP="0006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C6DC1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5948" w:type="dxa"/>
          </w:tcPr>
          <w:p w14:paraId="3FA2727E" w14:textId="456904EC" w:rsidR="00063D6F" w:rsidRDefault="007F4F05" w:rsidP="0006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24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https://teams.microsoft.com/l/meetup-join/19%3ae373c623fec548609528c708bb557ed7%40thread.tacv2/160260364237</w:t>
              </w:r>
              <w:r w:rsidRPr="00D24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D24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?context=%7b%22Tid%22%3a%2219ba435d-e46c-436a-84f2-1b01e693e480%22%2c%22Oid%22%3a%2281e9e4f2-fd1c-4352-a0c4-447d2827ee63%22%7d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3D6F" w14:paraId="3E6C8B28" w14:textId="77777777" w:rsidTr="007F4F05">
        <w:tc>
          <w:tcPr>
            <w:tcW w:w="1362" w:type="dxa"/>
          </w:tcPr>
          <w:p w14:paraId="1BE103B4" w14:textId="40155E78" w:rsidR="00063D6F" w:rsidRDefault="00063D6F" w:rsidP="1CC6DC1E">
            <w:r w:rsidRPr="1CC6DC1E">
              <w:rPr>
                <w:b/>
                <w:bCs/>
              </w:rPr>
              <w:t>Интерактивная викторина</w:t>
            </w:r>
            <w:r w:rsidR="1D2658CD" w:rsidRPr="1CC6DC1E">
              <w:rPr>
                <w:b/>
                <w:bCs/>
              </w:rPr>
              <w:t xml:space="preserve"> </w:t>
            </w:r>
            <w:r w:rsidR="1D2658CD">
              <w:t>Растения вокруг</w:t>
            </w:r>
            <w:r w:rsidR="1D2658CD" w:rsidRPr="1CC6DC1E">
              <w:rPr>
                <w:b/>
                <w:bCs/>
              </w:rPr>
              <w:t xml:space="preserve"> </w:t>
            </w:r>
            <w:r w:rsidR="1D2658CD">
              <w:t>нас</w:t>
            </w:r>
          </w:p>
        </w:tc>
        <w:tc>
          <w:tcPr>
            <w:tcW w:w="1043" w:type="dxa"/>
          </w:tcPr>
          <w:p w14:paraId="2257DA1F" w14:textId="1D52512E" w:rsidR="00063D6F" w:rsidRDefault="1D2658CD" w:rsidP="0006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C6DC1E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992" w:type="dxa"/>
          </w:tcPr>
          <w:p w14:paraId="1F57A6EA" w14:textId="1A23E892" w:rsidR="00063D6F" w:rsidRDefault="1D2658CD" w:rsidP="0006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C6DC1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5948" w:type="dxa"/>
          </w:tcPr>
          <w:p w14:paraId="00AB15B6" w14:textId="6FB818A5" w:rsidR="00063D6F" w:rsidRDefault="007F4F05" w:rsidP="0006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24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https://teams.microsoft.com/l/meetup-join/19%3ae373c623fec548609528c708bb557ed7%40thread.tacv2/1602603694682</w:t>
              </w:r>
              <w:r w:rsidRPr="00D24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D24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context=%7b%22Tid%22%3a%2219ba435d-e46c-436a-84f2-1b01e693e480%22%2c%22Oid%22%3a%2281e9e4f2-fd1c-4352-a0c4-447d2827ee63%22%7d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3D6F" w14:paraId="4B10CC05" w14:textId="77777777" w:rsidTr="007F4F05">
        <w:tc>
          <w:tcPr>
            <w:tcW w:w="1362" w:type="dxa"/>
          </w:tcPr>
          <w:p w14:paraId="65236588" w14:textId="0FE068F2" w:rsidR="00063D6F" w:rsidRDefault="00063D6F" w:rsidP="1CC6DC1E">
            <w:r w:rsidRPr="1CC6DC1E">
              <w:rPr>
                <w:b/>
                <w:bCs/>
              </w:rPr>
              <w:t>Интерактивная викторина</w:t>
            </w:r>
            <w:r w:rsidR="229C133F">
              <w:t xml:space="preserve"> Животные вокруг нас</w:t>
            </w:r>
          </w:p>
        </w:tc>
        <w:tc>
          <w:tcPr>
            <w:tcW w:w="1043" w:type="dxa"/>
          </w:tcPr>
          <w:p w14:paraId="19FAFC35" w14:textId="09A7F516" w:rsidR="00063D6F" w:rsidRDefault="00586C42" w:rsidP="0006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C6DC1E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992" w:type="dxa"/>
          </w:tcPr>
          <w:p w14:paraId="4CAA4303" w14:textId="04249BF8" w:rsidR="00063D6F" w:rsidRDefault="00586C42" w:rsidP="0006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C6DC1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948" w:type="dxa"/>
          </w:tcPr>
          <w:p w14:paraId="3AD9A80D" w14:textId="1E11A442" w:rsidR="00063D6F" w:rsidRDefault="007F4F05" w:rsidP="0006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24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https://teams.microsoft.com/l/meetup-join/19%3ae373c623fec548609528c708bb557ed7%40thread.tacv2/1602603742951?context=%7b%</w:t>
              </w:r>
              <w:r w:rsidRPr="00D24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D24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2Tid%22%3a%2219ba435d-e46c-436a-84f2-1b01e693e480%22%2c%22Oid%22%3a%2281e9e4f2-fd1c-4352-a0c4-447d2827ee63%22%7d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3D6F" w14:paraId="5FB01ED5" w14:textId="77777777" w:rsidTr="007F4F05">
        <w:tc>
          <w:tcPr>
            <w:tcW w:w="1362" w:type="dxa"/>
          </w:tcPr>
          <w:p w14:paraId="53D4BF71" w14:textId="59428E64" w:rsidR="00063D6F" w:rsidRDefault="00063D6F" w:rsidP="0006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CC6DC1E">
              <w:rPr>
                <w:b/>
                <w:bCs/>
              </w:rPr>
              <w:t>Профориентационный</w:t>
            </w:r>
            <w:proofErr w:type="spellEnd"/>
            <w:r w:rsidRPr="1CC6DC1E">
              <w:rPr>
                <w:b/>
                <w:bCs/>
              </w:rPr>
              <w:t xml:space="preserve"> тест </w:t>
            </w:r>
            <w:r>
              <w:t xml:space="preserve"> </w:t>
            </w:r>
            <w:r w:rsidR="5C76DFFF">
              <w:t>Ф</w:t>
            </w:r>
            <w:r>
              <w:t>изически</w:t>
            </w:r>
            <w:r w:rsidR="6447990E">
              <w:t>е</w:t>
            </w:r>
            <w:r>
              <w:t xml:space="preserve"> свойства</w:t>
            </w:r>
            <w:r w:rsidR="00C63EFD">
              <w:t>: о чем расскажет почва</w:t>
            </w:r>
            <w:r>
              <w:t xml:space="preserve"> </w:t>
            </w:r>
          </w:p>
        </w:tc>
        <w:tc>
          <w:tcPr>
            <w:tcW w:w="1043" w:type="dxa"/>
          </w:tcPr>
          <w:p w14:paraId="496722DA" w14:textId="582C155F" w:rsidR="1CC6DC1E" w:rsidRDefault="1CC6DC1E" w:rsidP="1CC6D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C6DC1E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992" w:type="dxa"/>
          </w:tcPr>
          <w:p w14:paraId="6DB9066F" w14:textId="536EBD0C" w:rsidR="1CC6DC1E" w:rsidRDefault="1CC6DC1E" w:rsidP="1CC6D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C6D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6E7108F" w:rsidRPr="1CC6D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1CC6DC1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51B26396" w:rsidRPr="1CC6DC1E"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5948" w:type="dxa"/>
          </w:tcPr>
          <w:p w14:paraId="3661C42F" w14:textId="4601C829" w:rsidR="00063D6F" w:rsidRDefault="007F4F05" w:rsidP="0006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24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https://teams.microsoft.com/l/meetup-join/19%3ae373c623fec548609528c708bb557ed7%40thread.tacv2/1602603802413?context=%7b%22Tid%22%3a%2219ba435d-e46c-436a-84f2-1b01e693e480%22%2c%22Oid</w:t>
              </w:r>
              <w:r w:rsidRPr="00D24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D24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22%3a%2281e9e4f2-fd1c-4352-a0c4-447d2827ee63%22%7d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3D6F" w14:paraId="23302EA9" w14:textId="77777777" w:rsidTr="007F4F05">
        <w:tc>
          <w:tcPr>
            <w:tcW w:w="1362" w:type="dxa"/>
          </w:tcPr>
          <w:p w14:paraId="1DD97151" w14:textId="77777777" w:rsidR="00063D6F" w:rsidRPr="00F60EDB" w:rsidRDefault="00063D6F" w:rsidP="00063D6F">
            <w:pPr>
              <w:rPr>
                <w:b/>
              </w:rPr>
            </w:pPr>
            <w:r w:rsidRPr="1CC6DC1E">
              <w:rPr>
                <w:b/>
                <w:bCs/>
              </w:rPr>
              <w:t xml:space="preserve">Открытая онлайн-лекция </w:t>
            </w:r>
          </w:p>
          <w:p w14:paraId="79BBFB8A" w14:textId="380248E6" w:rsidR="00063D6F" w:rsidRDefault="18FC9384" w:rsidP="1CC6DC1E">
            <w:pPr>
              <w:spacing w:line="259" w:lineRule="auto"/>
            </w:pPr>
            <w:r>
              <w:t>Судебный процесс</w:t>
            </w:r>
            <w:r w:rsidR="263BF470">
              <w:t>,</w:t>
            </w:r>
            <w:r>
              <w:t xml:space="preserve"> почва как свидетель.</w:t>
            </w:r>
          </w:p>
        </w:tc>
        <w:tc>
          <w:tcPr>
            <w:tcW w:w="1043" w:type="dxa"/>
          </w:tcPr>
          <w:p w14:paraId="3BADDFBC" w14:textId="582C155F" w:rsidR="00063D6F" w:rsidRDefault="1BFE1F98" w:rsidP="0006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C6DC1E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992" w:type="dxa"/>
          </w:tcPr>
          <w:p w14:paraId="186CF9DA" w14:textId="2FD913F0" w:rsidR="00063D6F" w:rsidRDefault="1BFE1F98" w:rsidP="0006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C6DC1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5058D9A1" w:rsidRPr="1CC6DC1E"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</w:tc>
        <w:tc>
          <w:tcPr>
            <w:tcW w:w="5948" w:type="dxa"/>
          </w:tcPr>
          <w:p w14:paraId="27B9EFC5" w14:textId="225B7F30" w:rsidR="00063D6F" w:rsidRDefault="007F4F05" w:rsidP="0006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24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https://teams.microsoft.com/l/meetup-join/19%3ae373c623fec548609528c708bb557ed7%40thread.tacv2/1602603852533?context=%7b%22Tid%22%3a%2219ba435d-e46c-436a-84f2-1b01e693e480%22%2c%</w:t>
              </w:r>
              <w:r w:rsidRPr="00D24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D24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2Oid%22%3a%2281e9e4f2-fd1c-4352-a0c4-447d2827ee63%22%7d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3D6F" w14:paraId="20BF990F" w14:textId="77777777" w:rsidTr="007F4F05">
        <w:tc>
          <w:tcPr>
            <w:tcW w:w="1362" w:type="dxa"/>
          </w:tcPr>
          <w:p w14:paraId="5CB5EE0A" w14:textId="46036159" w:rsidR="00063D6F" w:rsidRDefault="00063D6F" w:rsidP="1CC6DC1E">
            <w:r w:rsidRPr="1CC6DC1E">
              <w:rPr>
                <w:b/>
                <w:bCs/>
              </w:rPr>
              <w:t>Интерактивная игра</w:t>
            </w:r>
            <w:r>
              <w:t xml:space="preserve"> </w:t>
            </w:r>
            <w:r w:rsidR="080BC310">
              <w:t>Экологический след человека</w:t>
            </w:r>
          </w:p>
        </w:tc>
        <w:tc>
          <w:tcPr>
            <w:tcW w:w="1043" w:type="dxa"/>
          </w:tcPr>
          <w:p w14:paraId="4A79CC8D" w14:textId="6D3B3FE8" w:rsidR="00063D6F" w:rsidRDefault="09032C5B" w:rsidP="0006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C6DC1E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992" w:type="dxa"/>
          </w:tcPr>
          <w:p w14:paraId="3DA90BAC" w14:textId="50D76E4F" w:rsidR="00063D6F" w:rsidRDefault="09032C5B" w:rsidP="0006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C6DC1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5948" w:type="dxa"/>
          </w:tcPr>
          <w:p w14:paraId="1931A625" w14:textId="09FC4393" w:rsidR="00063D6F" w:rsidRDefault="007F4F05" w:rsidP="0006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24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https://teams.microsoft.com/l/meetup-join/19%3ae373c623fec548609528c708bb557ed7%40thread.tacv2/1602603890552?context</w:t>
              </w:r>
              <w:r w:rsidRPr="00D24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D24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%7b%22Tid%22%3a%2219ba435d-e46c-436a-84f2-1b01e693e480%22%2c%22Oid%22%3a%2281e9e4f2-fd1c-4352-a0c4-447d2827ee63%22%7d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3D6F" w14:paraId="6D3D137F" w14:textId="77777777" w:rsidTr="007F4F05">
        <w:tc>
          <w:tcPr>
            <w:tcW w:w="1362" w:type="dxa"/>
          </w:tcPr>
          <w:p w14:paraId="0BE79F2C" w14:textId="31D86076" w:rsidR="00063D6F" w:rsidRDefault="00063D6F" w:rsidP="00063D6F">
            <w:r w:rsidRPr="1CC6DC1E">
              <w:rPr>
                <w:b/>
                <w:bCs/>
              </w:rPr>
              <w:t>Онлайн-лекция</w:t>
            </w:r>
            <w:r>
              <w:t xml:space="preserve"> </w:t>
            </w:r>
            <w:r w:rsidR="6AF7A8FA">
              <w:t xml:space="preserve">Физика жизни </w:t>
            </w:r>
          </w:p>
        </w:tc>
        <w:tc>
          <w:tcPr>
            <w:tcW w:w="1043" w:type="dxa"/>
          </w:tcPr>
          <w:p w14:paraId="4FD20E4F" w14:textId="57404F3D" w:rsidR="00063D6F" w:rsidRDefault="07DD2BFC" w:rsidP="0006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C6DC1E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992" w:type="dxa"/>
          </w:tcPr>
          <w:p w14:paraId="487BD6CC" w14:textId="64D86D7B" w:rsidR="00063D6F" w:rsidRDefault="7BD48837" w:rsidP="0006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C6DC1E">
              <w:rPr>
                <w:rFonts w:ascii="Times New Roman" w:hAnsi="Times New Roman" w:cs="Times New Roman"/>
                <w:sz w:val="24"/>
                <w:szCs w:val="24"/>
              </w:rPr>
              <w:t>9.00- 10.00</w:t>
            </w:r>
          </w:p>
        </w:tc>
        <w:tc>
          <w:tcPr>
            <w:tcW w:w="5948" w:type="dxa"/>
          </w:tcPr>
          <w:p w14:paraId="51EC31BD" w14:textId="49825DEE" w:rsidR="00063D6F" w:rsidRDefault="007F4F05" w:rsidP="0006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24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https://teams.microsoft.com/l/meetup-join/19%3ae373c623fec54860952</w:t>
              </w:r>
              <w:r w:rsidRPr="00D24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D24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c708bb557ed7%40thread.tacv2/1602603972008?context=%7b%22Tid%22%3a%2219ba435d-e46c-436a-84f2-1b01e693e480%22%2c%22Oid%22%3a%2281e9e4f2-fd1c-4352-a0c4-447d2827ee63%22%7d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3D6F" w14:paraId="793DCA47" w14:textId="77777777" w:rsidTr="007F4F05">
        <w:tc>
          <w:tcPr>
            <w:tcW w:w="1362" w:type="dxa"/>
          </w:tcPr>
          <w:p w14:paraId="00F1F13F" w14:textId="3DD8B1A3" w:rsidR="00063D6F" w:rsidRDefault="00063D6F" w:rsidP="0006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E4">
              <w:rPr>
                <w:b/>
              </w:rPr>
              <w:lastRenderedPageBreak/>
              <w:t>Мастер-класс</w:t>
            </w:r>
            <w:r w:rsidRPr="00AC1278">
              <w:t xml:space="preserve"> по определению плотности семян, масел по методу </w:t>
            </w:r>
            <w:r>
              <w:t>«</w:t>
            </w:r>
            <w:r w:rsidRPr="00AC1278">
              <w:t>Тонет-всплывает</w:t>
            </w:r>
            <w:r>
              <w:t>».</w:t>
            </w:r>
          </w:p>
        </w:tc>
        <w:tc>
          <w:tcPr>
            <w:tcW w:w="1043" w:type="dxa"/>
          </w:tcPr>
          <w:p w14:paraId="5CC0B2B6" w14:textId="7C5605C1" w:rsidR="00063D6F" w:rsidRDefault="6C9F1844" w:rsidP="1CC6D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CC6DC1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14:paraId="6794CC21" w14:textId="6D1EBC33" w:rsidR="00063D6F" w:rsidRDefault="6C9F1844" w:rsidP="1CC6D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CC6DC1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948" w:type="dxa"/>
          </w:tcPr>
          <w:p w14:paraId="5267F563" w14:textId="4611AF96" w:rsidR="00063D6F" w:rsidRDefault="6C9F1844" w:rsidP="0006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C6DC1E">
              <w:rPr>
                <w:rFonts w:ascii="Times New Roman" w:hAnsi="Times New Roman" w:cs="Times New Roman"/>
                <w:sz w:val="24"/>
                <w:szCs w:val="24"/>
              </w:rPr>
              <w:t>Отменен из-за невозможности проведения в дистанционном формате</w:t>
            </w:r>
          </w:p>
        </w:tc>
      </w:tr>
    </w:tbl>
    <w:p w14:paraId="5E6FB8BA" w14:textId="77777777" w:rsidR="001231C4" w:rsidRPr="001231C4" w:rsidRDefault="001231C4">
      <w:pPr>
        <w:rPr>
          <w:rFonts w:ascii="Times New Roman" w:hAnsi="Times New Roman" w:cs="Times New Roman"/>
          <w:sz w:val="24"/>
          <w:szCs w:val="24"/>
        </w:rPr>
      </w:pPr>
    </w:p>
    <w:sectPr w:rsidR="001231C4" w:rsidRPr="0012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1C4"/>
    <w:rsid w:val="00063D6F"/>
    <w:rsid w:val="001231C4"/>
    <w:rsid w:val="00222B91"/>
    <w:rsid w:val="002B04A5"/>
    <w:rsid w:val="00586C42"/>
    <w:rsid w:val="007F4F05"/>
    <w:rsid w:val="00902694"/>
    <w:rsid w:val="00C63EFD"/>
    <w:rsid w:val="03DE17B0"/>
    <w:rsid w:val="06E7108F"/>
    <w:rsid w:val="07DD2BFC"/>
    <w:rsid w:val="080BC310"/>
    <w:rsid w:val="09032C5B"/>
    <w:rsid w:val="1069883D"/>
    <w:rsid w:val="111B16C8"/>
    <w:rsid w:val="11A5C1A0"/>
    <w:rsid w:val="18FC9384"/>
    <w:rsid w:val="1B50B7DC"/>
    <w:rsid w:val="1BFE1F98"/>
    <w:rsid w:val="1CC6DC1E"/>
    <w:rsid w:val="1D2658CD"/>
    <w:rsid w:val="1E48E5C2"/>
    <w:rsid w:val="20C6262D"/>
    <w:rsid w:val="229C133F"/>
    <w:rsid w:val="22C0E90D"/>
    <w:rsid w:val="23D24626"/>
    <w:rsid w:val="263BF470"/>
    <w:rsid w:val="29B9F7AC"/>
    <w:rsid w:val="2F8FD5E8"/>
    <w:rsid w:val="2F962FD7"/>
    <w:rsid w:val="3A1C02D1"/>
    <w:rsid w:val="3A8A05CB"/>
    <w:rsid w:val="3BAF1C5E"/>
    <w:rsid w:val="3EF5CCE8"/>
    <w:rsid w:val="40A738D6"/>
    <w:rsid w:val="47F59DDF"/>
    <w:rsid w:val="4E18F808"/>
    <w:rsid w:val="5058D9A1"/>
    <w:rsid w:val="51B26396"/>
    <w:rsid w:val="56562B20"/>
    <w:rsid w:val="5A9B70AE"/>
    <w:rsid w:val="5C76DFFF"/>
    <w:rsid w:val="5F1C131F"/>
    <w:rsid w:val="6447990E"/>
    <w:rsid w:val="6784C480"/>
    <w:rsid w:val="6823E944"/>
    <w:rsid w:val="6A2E497F"/>
    <w:rsid w:val="6AF7A8FA"/>
    <w:rsid w:val="6B6B95ED"/>
    <w:rsid w:val="6C9F1844"/>
    <w:rsid w:val="731F053E"/>
    <w:rsid w:val="7BD48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A585"/>
  <w15:chartTrackingRefBased/>
  <w15:docId w15:val="{4C0CEDBE-F6E4-4E38-93D2-994D59BC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4F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4F0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F4F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e373c623fec548609528c708bb557ed7%40thread.tacv2/1602603694682?context=%7b%22Tid%22%3a%2219ba435d-e46c-436a-84f2-1b01e693e480%22%2c%22Oid%22%3a%2281e9e4f2-fd1c-4352-a0c4-447d2827ee63%22%7d" TargetMode="External"/><Relationship Id="rId13" Type="http://schemas.openxmlformats.org/officeDocument/2006/relationships/hyperlink" Target="https://teams.microsoft.com/l/meetup-join/19%3ae373c623fec548609528c708bb557ed7%40thread.tacv2/1602603972008?context=%7b%22Tid%22%3a%2219ba435d-e46c-436a-84f2-1b01e693e480%22%2c%22Oid%22%3a%2281e9e4f2-fd1c-4352-a0c4-447d2827ee63%22%7d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teams.microsoft.com/l/meetup-join/19%3ae373c623fec548609528c708bb557ed7%40thread.tacv2/1602603642377?context=%7b%22Tid%22%3a%2219ba435d-e46c-436a-84f2-1b01e693e480%22%2c%22Oid%22%3a%2281e9e4f2-fd1c-4352-a0c4-447d2827ee63%22%7d" TargetMode="External"/><Relationship Id="rId12" Type="http://schemas.openxmlformats.org/officeDocument/2006/relationships/hyperlink" Target="https://teams.microsoft.com/l/meetup-join/19%3ae373c623fec548609528c708bb557ed7%40thread.tacv2/1602603890552?context=%7b%22Tid%22%3a%2219ba435d-e46c-436a-84f2-1b01e693e480%22%2c%22Oid%22%3a%2281e9e4f2-fd1c-4352-a0c4-447d2827ee63%22%7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ams.microsoft.com/l/meetup-join/19%3ae373c623fec548609528c708bb557ed7%40thread.tacv2/1602603852533?context=%7b%22Tid%22%3a%2219ba435d-e46c-436a-84f2-1b01e693e480%22%2c%22Oid%22%3a%2281e9e4f2-fd1c-4352-a0c4-447d2827ee63%22%7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e373c623fec548609528c708bb557ed7%40thread.tacv2/1602603802413?context=%7b%22Tid%22%3a%2219ba435d-e46c-436a-84f2-1b01e693e480%22%2c%22Oid%22%3a%2281e9e4f2-fd1c-4352-a0c4-447d2827ee63%22%7d" TargetMode="External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join/19%3ae373c623fec548609528c708bb557ed7%40thread.tacv2/1602603742951?context=%7b%22Tid%22%3a%2219ba435d-e46c-436a-84f2-1b01e693e480%22%2c%22Oid%22%3a%2281e9e4f2-fd1c-4352-a0c4-447d2827ee63%22%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A40132B4628D41B02C8B66109763AA" ma:contentTypeVersion="2" ma:contentTypeDescription="Создание документа." ma:contentTypeScope="" ma:versionID="35ec2871de6989e61d10ec71f10a54ad">
  <xsd:schema xmlns:xsd="http://www.w3.org/2001/XMLSchema" xmlns:xs="http://www.w3.org/2001/XMLSchema" xmlns:p="http://schemas.microsoft.com/office/2006/metadata/properties" xmlns:ns2="2a0c0787-e78e-48ff-b6ce-8a5de09eb02f" targetNamespace="http://schemas.microsoft.com/office/2006/metadata/properties" ma:root="true" ma:fieldsID="c9872f1d5a6072215e8392d491536bef" ns2:_="">
    <xsd:import namespace="2a0c0787-e78e-48ff-b6ce-8a5de09eb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c0787-e78e-48ff-b6ce-8a5de09eb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DE41E4-698D-47AA-BB60-FCF44130F7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116E1B-E00A-4DD5-8B21-895005F79D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AAC9F6-3689-45B0-8935-41BAF2C7F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c0787-e78e-48ff-b6ce-8a5de09eb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Шипитько Андрей Викторович</dc:creator>
  <cp:keywords/>
  <dc:description/>
  <cp:lastModifiedBy>Шерстнев Алексей Константинович</cp:lastModifiedBy>
  <cp:revision>3</cp:revision>
  <dcterms:created xsi:type="dcterms:W3CDTF">2020-10-13T15:56:00Z</dcterms:created>
  <dcterms:modified xsi:type="dcterms:W3CDTF">2020-10-13T15:56:00Z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0x010100FCA40132B4628D41B02C8B66109763AA</vt:lpwstr>
  </property>
</Properties>
</file>